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执法人员信息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416"/>
        <w:gridCol w:w="5143"/>
        <w:gridCol w:w="2036"/>
        <w:gridCol w:w="2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执法证号码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执法证是否有效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黄海波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01000996118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杜振海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01000996119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孙东波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01000996122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李艳春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01000996129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郑昌宁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01000996121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聂航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01000996125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郭向忠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01000996128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谢苗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01000996170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李璋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01000996176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徐心月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01000996171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邢浩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01000996234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王明玉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01000996231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宋立成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  <w:bookmarkEnd w:id="0"/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01000996242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秦玮泽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01000996270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任婉君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01000996123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高梦笛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01000996172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程静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01000996174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刘珣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01000996120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刘斌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01000996322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卢学正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01000996318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宋波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01000996317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陈博通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01000996321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刘慧丽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01000996319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李金岳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01000996316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李硕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01000996276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吴天赐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01000996335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丁伟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01000996375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卢丹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01000996376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赵旭东</w:t>
            </w:r>
          </w:p>
        </w:tc>
        <w:tc>
          <w:tcPr>
            <w:tcW w:w="514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通州区临河里街道办事处</w:t>
            </w:r>
          </w:p>
        </w:tc>
        <w:tc>
          <w:tcPr>
            <w:tcW w:w="20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01000996377</w:t>
            </w:r>
          </w:p>
        </w:tc>
        <w:tc>
          <w:tcPr>
            <w:tcW w:w="287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C56EF"/>
    <w:rsid w:val="012F486B"/>
    <w:rsid w:val="015C40ED"/>
    <w:rsid w:val="055C2D8A"/>
    <w:rsid w:val="05660F91"/>
    <w:rsid w:val="089334AD"/>
    <w:rsid w:val="0AD44B1D"/>
    <w:rsid w:val="0B2A5257"/>
    <w:rsid w:val="1B6969FF"/>
    <w:rsid w:val="1E8B3D08"/>
    <w:rsid w:val="1FA13846"/>
    <w:rsid w:val="24C15933"/>
    <w:rsid w:val="28433C11"/>
    <w:rsid w:val="33AC2031"/>
    <w:rsid w:val="34FD23F5"/>
    <w:rsid w:val="382B539A"/>
    <w:rsid w:val="3D777A0A"/>
    <w:rsid w:val="3E8A2A49"/>
    <w:rsid w:val="50B00199"/>
    <w:rsid w:val="53001332"/>
    <w:rsid w:val="59107FE2"/>
    <w:rsid w:val="5A7C56EF"/>
    <w:rsid w:val="5BF34A27"/>
    <w:rsid w:val="60DF0618"/>
    <w:rsid w:val="674430DA"/>
    <w:rsid w:val="67806010"/>
    <w:rsid w:val="69CE045B"/>
    <w:rsid w:val="6A413517"/>
    <w:rsid w:val="6DD85DDD"/>
    <w:rsid w:val="70EC20CB"/>
    <w:rsid w:val="73466FBF"/>
    <w:rsid w:val="780C312E"/>
    <w:rsid w:val="7FFF8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2021-03-08T15:21:00Z</dcterms:created>
  <dc:creator>青丝</dc:creator>
  <cp:lastModifiedBy>李璋</cp:lastModifiedBy>
  <dcterms:modified xsi:type="dcterms:W3CDTF">2026-06-16T06:10:07Z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